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6081F" w14:textId="77777777" w:rsidR="00725057" w:rsidRDefault="00725057">
      <w:r>
        <w:t xml:space="preserve">skład i </w:t>
      </w:r>
      <w:proofErr w:type="spellStart"/>
      <w:r>
        <w:t>nstrumentalno-vokalny</w:t>
      </w:r>
      <w:proofErr w:type="spellEnd"/>
      <w:r>
        <w:t xml:space="preserve"> </w:t>
      </w:r>
      <w:proofErr w:type="spellStart"/>
      <w:r>
        <w:t>SŁOWIK@TheBand</w:t>
      </w:r>
      <w:proofErr w:type="spellEnd"/>
      <w:r>
        <w:t xml:space="preserve">: </w:t>
      </w:r>
    </w:p>
    <w:p w14:paraId="14388DC7" w14:textId="6B2F3C8D" w:rsidR="00725057" w:rsidRDefault="00725057">
      <w:proofErr w:type="spellStart"/>
      <w:r>
        <w:t>main</w:t>
      </w:r>
      <w:proofErr w:type="spellEnd"/>
      <w:r>
        <w:t xml:space="preserve"> </w:t>
      </w:r>
      <w:proofErr w:type="spellStart"/>
      <w:r>
        <w:t>voc</w:t>
      </w:r>
      <w:proofErr w:type="spellEnd"/>
      <w:r>
        <w:t xml:space="preserve"> </w:t>
      </w:r>
      <w:r>
        <w:t xml:space="preserve">+ 2x </w:t>
      </w:r>
      <w:proofErr w:type="spellStart"/>
      <w:r>
        <w:t>voc</w:t>
      </w:r>
      <w:proofErr w:type="spellEnd"/>
      <w:r>
        <w:t xml:space="preserve">, </w:t>
      </w:r>
    </w:p>
    <w:p w14:paraId="1BE0487E" w14:textId="77777777" w:rsidR="00725057" w:rsidRDefault="00725057">
      <w:r>
        <w:t xml:space="preserve">el. </w:t>
      </w:r>
      <w:proofErr w:type="spellStart"/>
      <w:r>
        <w:t>guitar</w:t>
      </w:r>
      <w:proofErr w:type="spellEnd"/>
      <w:r>
        <w:t xml:space="preserve"> x 2,</w:t>
      </w:r>
    </w:p>
    <w:p w14:paraId="57D99BCE" w14:textId="77777777" w:rsidR="00725057" w:rsidRDefault="00725057">
      <w:r>
        <w:t xml:space="preserve"> </w:t>
      </w:r>
      <w:proofErr w:type="spellStart"/>
      <w:r>
        <w:t>b.g</w:t>
      </w:r>
      <w:proofErr w:type="spellEnd"/>
      <w:r>
        <w:t xml:space="preserve">., </w:t>
      </w:r>
    </w:p>
    <w:p w14:paraId="41318086" w14:textId="77777777" w:rsidR="00725057" w:rsidRDefault="00725057">
      <w:proofErr w:type="spellStart"/>
      <w:r>
        <w:t>kb</w:t>
      </w:r>
      <w:proofErr w:type="spellEnd"/>
      <w:r>
        <w:t xml:space="preserve">, </w:t>
      </w:r>
    </w:p>
    <w:p w14:paraId="1469DA42" w14:textId="77777777" w:rsidR="00725057" w:rsidRDefault="00725057">
      <w:r>
        <w:t xml:space="preserve">dr., </w:t>
      </w:r>
    </w:p>
    <w:p w14:paraId="22DBF582" w14:textId="77777777" w:rsidR="00725057" w:rsidRDefault="00725057">
      <w:proofErr w:type="spellStart"/>
      <w:r>
        <w:t>ats</w:t>
      </w:r>
      <w:proofErr w:type="spellEnd"/>
      <w:r>
        <w:t xml:space="preserve">, </w:t>
      </w:r>
    </w:p>
    <w:p w14:paraId="4E0F5238" w14:textId="77777777" w:rsidR="00725057" w:rsidRDefault="00725057">
      <w:proofErr w:type="spellStart"/>
      <w:r>
        <w:t>ts</w:t>
      </w:r>
      <w:proofErr w:type="spellEnd"/>
      <w:r>
        <w:t xml:space="preserve">, </w:t>
      </w:r>
    </w:p>
    <w:p w14:paraId="63DDDEB9" w14:textId="77777777" w:rsidR="00725057" w:rsidRDefault="00725057">
      <w:proofErr w:type="spellStart"/>
      <w:r>
        <w:t>tb</w:t>
      </w:r>
      <w:proofErr w:type="spellEnd"/>
      <w:r>
        <w:t xml:space="preserve">, </w:t>
      </w:r>
    </w:p>
    <w:p w14:paraId="590D3821" w14:textId="77777777" w:rsidR="00725057" w:rsidRDefault="00725057">
      <w:proofErr w:type="spellStart"/>
      <w:r>
        <w:t>tr</w:t>
      </w:r>
      <w:proofErr w:type="spellEnd"/>
      <w:r>
        <w:t xml:space="preserve">. </w:t>
      </w:r>
    </w:p>
    <w:p w14:paraId="67845B80" w14:textId="51B648A1" w:rsidR="00186EA5" w:rsidRDefault="00725057">
      <w:r>
        <w:t>Będzie jeszcze flet w kilku numerach.</w:t>
      </w:r>
    </w:p>
    <w:sectPr w:rsidR="00186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57"/>
    <w:rsid w:val="0001475E"/>
    <w:rsid w:val="00186EA5"/>
    <w:rsid w:val="00550EE8"/>
    <w:rsid w:val="0072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7135C"/>
  <w15:chartTrackingRefBased/>
  <w15:docId w15:val="{7865C79E-1E28-4B20-B6F2-9438B45D7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50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50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50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50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50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50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50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50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50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50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50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50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505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505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50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50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50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50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50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50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50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50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50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50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50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505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50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505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50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138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SCK SCK</dc:creator>
  <cp:keywords/>
  <dc:description/>
  <cp:lastModifiedBy>SCK SCK</cp:lastModifiedBy>
  <cp:revision>1</cp:revision>
  <dcterms:created xsi:type="dcterms:W3CDTF">2026-03-30T08:12:00Z</dcterms:created>
  <dcterms:modified xsi:type="dcterms:W3CDTF">2026-03-30T08:15:00Z</dcterms:modified>
</cp:coreProperties>
</file>